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0EE3" w14:textId="7A2BC758" w:rsidR="003650B9" w:rsidRPr="003650B9" w:rsidRDefault="003650B9" w:rsidP="003650B9">
      <w:pPr>
        <w:rPr>
          <w:b/>
          <w:bCs/>
        </w:rPr>
      </w:pPr>
      <w:r w:rsidRPr="003650B9">
        <w:rPr>
          <w:b/>
          <w:bCs/>
        </w:rPr>
        <w:t>BOSNA I HERCEGOVINA</w:t>
      </w:r>
      <w:r>
        <w:rPr>
          <w:b/>
          <w:bCs/>
        </w:rPr>
        <w:br/>
      </w:r>
      <w:r w:rsidRPr="003650B9">
        <w:rPr>
          <w:b/>
          <w:bCs/>
        </w:rPr>
        <w:t>FEDERACIJA BOSNE I HERCEGOVINE</w:t>
      </w:r>
      <w:r>
        <w:rPr>
          <w:b/>
          <w:bCs/>
        </w:rPr>
        <w:br/>
      </w:r>
      <w:r w:rsidRPr="003650B9">
        <w:rPr>
          <w:b/>
          <w:bCs/>
        </w:rPr>
        <w:t>TUZLANSKI KANTON</w:t>
      </w:r>
      <w:r>
        <w:rPr>
          <w:b/>
          <w:bCs/>
        </w:rPr>
        <w:br/>
      </w:r>
      <w:r w:rsidRPr="003650B9">
        <w:rPr>
          <w:b/>
          <w:bCs/>
        </w:rPr>
        <w:t>GRAD GRAČANICA</w:t>
      </w:r>
      <w:r>
        <w:rPr>
          <w:b/>
          <w:bCs/>
        </w:rPr>
        <w:br/>
      </w:r>
      <w:r w:rsidRPr="003650B9">
        <w:rPr>
          <w:b/>
          <w:bCs/>
        </w:rPr>
        <w:t>GRADONAČELNIK GRADA GRAČANICA</w:t>
      </w:r>
      <w:r w:rsidRPr="003650B9">
        <w:pict w14:anchorId="2B8B2233">
          <v:rect id="_x0000_i1025" style="width:0;height:1.5pt" o:hralign="center" o:hrstd="t" o:hr="t" fillcolor="#a0a0a0" stroked="f"/>
        </w:pict>
      </w:r>
    </w:p>
    <w:p w14:paraId="1B98ED43" w14:textId="77777777" w:rsidR="003650B9" w:rsidRPr="003650B9" w:rsidRDefault="003650B9" w:rsidP="003650B9">
      <w:pPr>
        <w:jc w:val="center"/>
        <w:rPr>
          <w:b/>
          <w:bCs/>
        </w:rPr>
      </w:pPr>
      <w:r w:rsidRPr="003650B9">
        <w:rPr>
          <w:b/>
          <w:bCs/>
        </w:rPr>
        <w:t>IZJAVA</w:t>
      </w:r>
    </w:p>
    <w:p w14:paraId="54D2F22A" w14:textId="77777777" w:rsidR="003650B9" w:rsidRDefault="003650B9" w:rsidP="003650B9">
      <w:pPr>
        <w:jc w:val="center"/>
        <w:rPr>
          <w:b/>
          <w:bCs/>
        </w:rPr>
      </w:pPr>
      <w:r w:rsidRPr="003650B9">
        <w:rPr>
          <w:b/>
          <w:bCs/>
        </w:rPr>
        <w:t>O RANIJE KORIŠTENOJ POMOĆI I NEOBUHVAĆENOSTI DRUGIM PROGRAMOM</w:t>
      </w:r>
    </w:p>
    <w:p w14:paraId="6476F3C0" w14:textId="77777777" w:rsidR="003650B9" w:rsidRPr="003650B9" w:rsidRDefault="003650B9" w:rsidP="003650B9">
      <w:pPr>
        <w:jc w:val="center"/>
        <w:rPr>
          <w:b/>
          <w:bCs/>
        </w:rPr>
      </w:pPr>
    </w:p>
    <w:p w14:paraId="3BA11265" w14:textId="773CF5FA" w:rsidR="003650B9" w:rsidRPr="003650B9" w:rsidRDefault="003650B9" w:rsidP="003650B9">
      <w:r w:rsidRPr="003650B9">
        <w:t>Ja, ________________________________________________,</w:t>
      </w:r>
      <w:r w:rsidRPr="003650B9">
        <w:br/>
      </w:r>
      <w:r>
        <w:t xml:space="preserve">                                    </w:t>
      </w:r>
      <w:r w:rsidRPr="003650B9">
        <w:t>ime i prezime</w:t>
      </w:r>
    </w:p>
    <w:p w14:paraId="2D4B7E11" w14:textId="77777777" w:rsidR="003650B9" w:rsidRPr="003650B9" w:rsidRDefault="003650B9" w:rsidP="003650B9">
      <w:r w:rsidRPr="003650B9">
        <w:t>JMBG: _____________________________________________,</w:t>
      </w:r>
    </w:p>
    <w:p w14:paraId="44300FB1" w14:textId="77777777" w:rsidR="003650B9" w:rsidRPr="003650B9" w:rsidRDefault="003650B9" w:rsidP="003650B9">
      <w:r w:rsidRPr="003650B9">
        <w:t>sa adresom prebivališta: ________________________________________________,</w:t>
      </w:r>
    </w:p>
    <w:p w14:paraId="02D6D804" w14:textId="77777777" w:rsidR="003650B9" w:rsidRDefault="003650B9" w:rsidP="003650B9">
      <w:r w:rsidRPr="003650B9">
        <w:t xml:space="preserve">pod punom </w:t>
      </w:r>
      <w:r w:rsidRPr="003650B9">
        <w:rPr>
          <w:b/>
          <w:bCs/>
        </w:rPr>
        <w:t>moralnom, materijalnom i krivičnom odgovornošću</w:t>
      </w:r>
      <w:r w:rsidRPr="003650B9">
        <w:t>, izjavljujem:</w:t>
      </w:r>
    </w:p>
    <w:p w14:paraId="2959E17E" w14:textId="77777777" w:rsidR="003650B9" w:rsidRPr="003650B9" w:rsidRDefault="003650B9" w:rsidP="003650B9"/>
    <w:p w14:paraId="0729B559" w14:textId="77777777" w:rsidR="003650B9" w:rsidRDefault="003650B9" w:rsidP="003650B9">
      <w:pPr>
        <w:jc w:val="both"/>
      </w:pPr>
      <w:r w:rsidRPr="003650B9">
        <w:rPr>
          <w:b/>
          <w:bCs/>
        </w:rPr>
        <w:t>1.</w:t>
      </w:r>
      <w:r w:rsidRPr="003650B9">
        <w:t xml:space="preserve"> Da ja i članovi mog domaćinstva </w:t>
      </w:r>
      <w:r w:rsidRPr="003650B9">
        <w:rPr>
          <w:b/>
          <w:bCs/>
        </w:rPr>
        <w:t>nismo ranije koristili pomoć za stambeno zbrinjavanje</w:t>
      </w:r>
      <w:r w:rsidRPr="003650B9">
        <w:t xml:space="preserve"> koja bi se odnosila na stambeni objekat koji je predmet prijave na </w:t>
      </w:r>
      <w:r w:rsidRPr="003650B9">
        <w:rPr>
          <w:b/>
          <w:bCs/>
        </w:rPr>
        <w:t>Javni poziv za podnošenje prijava za realizaciju projekta „Sanacija i rekonstrukcija stambenih objekata u vlasništvu Roma na području grada Gračanice“</w:t>
      </w:r>
      <w:r w:rsidRPr="003650B9">
        <w:t>.</w:t>
      </w:r>
    </w:p>
    <w:p w14:paraId="588CE536" w14:textId="77777777" w:rsidR="003650B9" w:rsidRPr="003650B9" w:rsidRDefault="003650B9" w:rsidP="003650B9">
      <w:pPr>
        <w:jc w:val="both"/>
      </w:pPr>
    </w:p>
    <w:p w14:paraId="661ECB08" w14:textId="77777777" w:rsidR="003650B9" w:rsidRPr="003650B9" w:rsidRDefault="003650B9" w:rsidP="003650B9">
      <w:pPr>
        <w:jc w:val="both"/>
      </w:pPr>
      <w:r w:rsidRPr="003650B9">
        <w:rPr>
          <w:b/>
          <w:bCs/>
        </w:rPr>
        <w:t>2.</w:t>
      </w:r>
      <w:r w:rsidRPr="003650B9">
        <w:t xml:space="preserve"> Da stambeni objekat koji je predmet prijave </w:t>
      </w:r>
      <w:r w:rsidRPr="003650B9">
        <w:rPr>
          <w:b/>
          <w:bCs/>
        </w:rPr>
        <w:t>nije obuhvaćen niti se trenutno finansira po drugom programu, projektu ili javnom pozivu za sanaciju ili rekonstrukciju stambenih objekata</w:t>
      </w:r>
      <w:r w:rsidRPr="003650B9">
        <w:t>.</w:t>
      </w:r>
    </w:p>
    <w:p w14:paraId="465FEF7A" w14:textId="77777777" w:rsidR="003650B9" w:rsidRPr="003650B9" w:rsidRDefault="003650B9" w:rsidP="003650B9">
      <w:pPr>
        <w:jc w:val="both"/>
      </w:pPr>
      <w:r w:rsidRPr="003650B9">
        <w:rPr>
          <w:b/>
          <w:bCs/>
        </w:rPr>
        <w:t>3.</w:t>
      </w:r>
      <w:r w:rsidRPr="003650B9">
        <w:t xml:space="preserve"> Da za isti objekat nisam ostvario/la niti trenutno ostvarujem finansijsku ili materijalnu pomoć od druge institucije, organa vlasti, fonda, organizacije ili drugog donatora za iste radove koji su predmet ove prijave.</w:t>
      </w:r>
    </w:p>
    <w:p w14:paraId="6972F65B" w14:textId="77777777" w:rsidR="003650B9" w:rsidRDefault="003650B9" w:rsidP="003650B9">
      <w:pPr>
        <w:jc w:val="both"/>
      </w:pPr>
      <w:r w:rsidRPr="003650B9">
        <w:rPr>
          <w:b/>
          <w:bCs/>
        </w:rPr>
        <w:t>4.</w:t>
      </w:r>
      <w:r w:rsidRPr="003650B9">
        <w:t xml:space="preserve"> Da ću, ukoliko nakon podnošenja ove izjave ostvarim pomoć za isti objekat po drugom programu ili od drugog izvora finansiranja, o tome bez odlaganja obavijestiti Grad Gračanica.</w:t>
      </w:r>
    </w:p>
    <w:p w14:paraId="4AC85540" w14:textId="77777777" w:rsidR="003650B9" w:rsidRPr="003650B9" w:rsidRDefault="003650B9" w:rsidP="003650B9">
      <w:pPr>
        <w:jc w:val="both"/>
      </w:pPr>
    </w:p>
    <w:p w14:paraId="7A61F57E" w14:textId="77777777" w:rsidR="003650B9" w:rsidRDefault="003650B9" w:rsidP="003650B9">
      <w:pPr>
        <w:jc w:val="both"/>
      </w:pPr>
      <w:r w:rsidRPr="003650B9">
        <w:t xml:space="preserve">Ovu izjavu dajem u svrhu utvrđivanja ispunjenosti uslova za učešće u postupku odabira korisnika i realizacije navedenog projekta, koji se realizuje uz finansiranje </w:t>
      </w:r>
      <w:r w:rsidRPr="003650B9">
        <w:rPr>
          <w:b/>
          <w:bCs/>
        </w:rPr>
        <w:t>Ministarstva za ljudska prava i izbjeglice Bosne i Hercegovine</w:t>
      </w:r>
      <w:r w:rsidRPr="003650B9">
        <w:t>.</w:t>
      </w:r>
    </w:p>
    <w:p w14:paraId="51FA57A7" w14:textId="77777777" w:rsidR="003650B9" w:rsidRPr="003650B9" w:rsidRDefault="003650B9" w:rsidP="003650B9">
      <w:pPr>
        <w:jc w:val="both"/>
      </w:pPr>
    </w:p>
    <w:p w14:paraId="1B13ED52" w14:textId="77777777" w:rsidR="003650B9" w:rsidRDefault="003650B9" w:rsidP="003650B9">
      <w:pPr>
        <w:jc w:val="both"/>
      </w:pPr>
      <w:r w:rsidRPr="003650B9">
        <w:t>Saglasan/na sam da Grad Gračanica izvrši provjeru istinitosti navoda iz ove izjave i podataka dostavljenih uz prijavu, uključujući provjeru službenih evidencija i drugih dostupnih podataka u skladu sa važećim propisima.</w:t>
      </w:r>
    </w:p>
    <w:p w14:paraId="323F1822" w14:textId="77777777" w:rsidR="003650B9" w:rsidRPr="003650B9" w:rsidRDefault="003650B9" w:rsidP="003650B9">
      <w:pPr>
        <w:jc w:val="both"/>
      </w:pPr>
    </w:p>
    <w:p w14:paraId="668410B8" w14:textId="77777777" w:rsidR="003650B9" w:rsidRDefault="003650B9" w:rsidP="003650B9">
      <w:pPr>
        <w:jc w:val="both"/>
      </w:pPr>
      <w:r w:rsidRPr="003650B9">
        <w:rPr>
          <w:b/>
          <w:bCs/>
        </w:rPr>
        <w:lastRenderedPageBreak/>
        <w:t>Podaci sadržani u ovoj izjavi mogu se koristiti isključivo za potrebe provođenja navedenog Javnog poziva i realizacije predmetnog projekta</w:t>
      </w:r>
      <w:r w:rsidRPr="003650B9">
        <w:t>, uključujući administrativnu provjeru, utvrđivanje ispunjenosti uslova, bodovanje i rangiranje, terenski pregled, odabir korisnika i izvještavanje nadležnih institucija, te se ne mogu koristiti u druge svrhe, osim u slučajevima kada je takva obrada izričito propisana zakonom.</w:t>
      </w:r>
    </w:p>
    <w:p w14:paraId="07FE0B8D" w14:textId="77777777" w:rsidR="003650B9" w:rsidRPr="003650B9" w:rsidRDefault="003650B9" w:rsidP="003650B9">
      <w:pPr>
        <w:jc w:val="both"/>
      </w:pPr>
    </w:p>
    <w:p w14:paraId="738249F1" w14:textId="77777777" w:rsidR="003650B9" w:rsidRPr="003650B9" w:rsidRDefault="003650B9" w:rsidP="003650B9">
      <w:pPr>
        <w:jc w:val="both"/>
      </w:pPr>
      <w:r w:rsidRPr="003650B9">
        <w:t xml:space="preserve">Izjavljujem da sam upoznat/a da davanje netačnih ili neistinitih podataka može imati za posljedicu </w:t>
      </w:r>
      <w:r w:rsidRPr="003650B9">
        <w:rPr>
          <w:b/>
          <w:bCs/>
        </w:rPr>
        <w:t>isključenje iz postupka odabira korisnika, poništenje prava ostvarenog na osnovu ove izjave</w:t>
      </w:r>
      <w:r w:rsidRPr="003650B9">
        <w:t>, kao i odgovornost u skladu sa važećim propisima.</w:t>
      </w:r>
    </w:p>
    <w:p w14:paraId="685BA05A" w14:textId="77777777" w:rsidR="003650B9" w:rsidRPr="003650B9" w:rsidRDefault="003650B9" w:rsidP="003650B9">
      <w:pPr>
        <w:jc w:val="both"/>
      </w:pPr>
      <w:r w:rsidRPr="003650B9">
        <w:pict w14:anchorId="13ABBBF9">
          <v:rect id="_x0000_i1026" style="width:0;height:1.5pt" o:hralign="center" o:hrstd="t" o:hr="t" fillcolor="#a0a0a0" stroked="f"/>
        </w:pict>
      </w:r>
    </w:p>
    <w:p w14:paraId="1E239C00" w14:textId="77777777" w:rsidR="003650B9" w:rsidRPr="003650B9" w:rsidRDefault="003650B9" w:rsidP="003650B9">
      <w:r w:rsidRPr="003650B9">
        <w:t>U Gračanici, __________________________ godine</w:t>
      </w:r>
    </w:p>
    <w:p w14:paraId="572476C7" w14:textId="77777777" w:rsidR="003650B9" w:rsidRPr="003650B9" w:rsidRDefault="003650B9" w:rsidP="003650B9">
      <w:r w:rsidRPr="003650B9">
        <w:rPr>
          <w:b/>
          <w:bCs/>
        </w:rPr>
        <w:t>DAVALAC IZJAVE</w:t>
      </w:r>
    </w:p>
    <w:p w14:paraId="2CED94C6" w14:textId="77777777" w:rsidR="003650B9" w:rsidRPr="003650B9" w:rsidRDefault="003650B9" w:rsidP="003650B9">
      <w:r w:rsidRPr="003650B9">
        <w:t>Ime i prezime: ______________________________________</w:t>
      </w:r>
    </w:p>
    <w:p w14:paraId="317139A9" w14:textId="77777777" w:rsidR="003650B9" w:rsidRPr="003650B9" w:rsidRDefault="003650B9" w:rsidP="003650B9">
      <w:r w:rsidRPr="003650B9">
        <w:t>Potpis: _____________________________________________</w:t>
      </w:r>
    </w:p>
    <w:p w14:paraId="5FBDD80B" w14:textId="77777777" w:rsidR="003650B9" w:rsidRPr="003650B9" w:rsidRDefault="003650B9" w:rsidP="003650B9">
      <w:r w:rsidRPr="003650B9">
        <w:rPr>
          <w:b/>
          <w:bCs/>
        </w:rPr>
        <w:t>Napomena:</w:t>
      </w:r>
      <w:r w:rsidRPr="003650B9">
        <w:t xml:space="preserve"> Ova izjava se prilaže uz prijavu na navedeni Javni poziv i koristi se isključivo za potrebe predmetnog projekta.</w:t>
      </w:r>
    </w:p>
    <w:p w14:paraId="594C9256" w14:textId="77777777" w:rsidR="00FA1FA4" w:rsidRDefault="00FA1FA4"/>
    <w:sectPr w:rsidR="00FA1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B9"/>
    <w:rsid w:val="00165E13"/>
    <w:rsid w:val="003650B9"/>
    <w:rsid w:val="00887C9D"/>
    <w:rsid w:val="00FA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980F"/>
  <w15:chartTrackingRefBased/>
  <w15:docId w15:val="{7893A253-4E4A-4FAF-B323-E4AD8E64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0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0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0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0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0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0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0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0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0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0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0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0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0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0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0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0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0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0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0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0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0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0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0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0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0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0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 Smajlović</dc:creator>
  <cp:keywords/>
  <dc:description/>
  <cp:lastModifiedBy>Senad Smajlović</cp:lastModifiedBy>
  <cp:revision>1</cp:revision>
  <dcterms:created xsi:type="dcterms:W3CDTF">2026-08-14T09:06:00Z</dcterms:created>
  <dcterms:modified xsi:type="dcterms:W3CDTF">2026-08-14T09:10:00Z</dcterms:modified>
</cp:coreProperties>
</file>